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FA5B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2C0465F9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FC8BFC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1372D3B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73209A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5A9E9A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2762B5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A68DFB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5AB9F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79DB80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A91F2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1D3A1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B4A682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08AC4A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6A66F97" w14:textId="77777777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5A13CD8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4C1379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37EA3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6C60AFA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4402C4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CEF950E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E361E3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D310B0E" w14:textId="7CA113A1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586A09" w:rsidRPr="00586A09">
        <w:rPr>
          <w:rFonts w:ascii="Tahoma" w:hAnsi="Tahoma" w:cs="Tahoma"/>
          <w:b/>
        </w:rPr>
        <w:t>Tehnično vzdrževanje poslovnih prostorov, Sklop 1 - 6</w:t>
      </w:r>
      <w:r w:rsidRPr="00B02DE4">
        <w:rPr>
          <w:rFonts w:ascii="Tahoma" w:hAnsi="Tahoma" w:cs="Tahoma"/>
          <w:b/>
        </w:rPr>
        <w:t>«</w:t>
      </w:r>
    </w:p>
    <w:p w14:paraId="2D81D5FA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68FAB30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B22FB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2DE4198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3875FA0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B6C5D4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74288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E7CEEA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9DB377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9EB5A5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4F5CFD1" w14:textId="77777777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35324358" w14:textId="77777777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644E4635" w14:textId="77777777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29E844C9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4EA38B3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3209FA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599F8B3" w14:textId="4A7B0F42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586A09">
        <w:rPr>
          <w:rFonts w:ascii="Tahoma" w:hAnsi="Tahoma" w:cs="Tahoma"/>
        </w:rPr>
        <w:t>november</w:t>
      </w:r>
      <w:r w:rsidR="00AD4DA2">
        <w:rPr>
          <w:rFonts w:ascii="Tahoma" w:hAnsi="Tahoma" w:cs="Tahoma"/>
        </w:rPr>
        <w:t xml:space="preserve"> 2024</w:t>
      </w:r>
    </w:p>
    <w:p w14:paraId="3EE6D0DB" w14:textId="77777777" w:rsidR="00520A40" w:rsidRDefault="00520A40" w:rsidP="00DC4D48">
      <w:pPr>
        <w:spacing w:after="0"/>
        <w:rPr>
          <w:rFonts w:ascii="Tahoma" w:hAnsi="Tahoma" w:cs="Tahoma"/>
        </w:rPr>
      </w:pPr>
    </w:p>
    <w:p w14:paraId="37E735A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C0133AF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1528A462" w14:textId="77777777" w:rsidR="00BA55A4" w:rsidRDefault="00BA55A4" w:rsidP="00DC4D48">
      <w:pPr>
        <w:spacing w:after="0"/>
        <w:rPr>
          <w:rFonts w:ascii="Tahoma" w:hAnsi="Tahoma" w:cs="Tahoma"/>
        </w:rPr>
      </w:pPr>
    </w:p>
    <w:p w14:paraId="5336F4FA" w14:textId="77777777" w:rsidR="00BA55A4" w:rsidRDefault="00BA55A4" w:rsidP="00DC4D48">
      <w:pPr>
        <w:spacing w:after="0"/>
        <w:rPr>
          <w:rFonts w:ascii="Tahoma" w:hAnsi="Tahoma" w:cs="Tahoma"/>
        </w:rPr>
      </w:pPr>
    </w:p>
    <w:p w14:paraId="7E610F8E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6C9EBAA3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06AE964" w14:textId="77777777" w:rsidR="00014D05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5F38B6" w14:paraId="35E7DBC6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863A4" w14:textId="77777777" w:rsidR="00014D05" w:rsidRPr="005F38B6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14D05">
              <w:rPr>
                <w:rFonts w:ascii="Tahoma" w:eastAsia="Times New Roman" w:hAnsi="Tahoma" w:cs="Tahoma"/>
              </w:rPr>
              <w:t>IZJAVA GOSPODARSKEGA SUBJEKTA</w:t>
            </w:r>
            <w:r w:rsidR="00014D05" w:rsidRPr="005F38B6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35AE7" w14:textId="77777777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f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A31EF8" w14:textId="77777777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AE6FFF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AF57F3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71D4EF2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A6A7315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Gospodarski subjekt: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>.....................................................</w:t>
      </w:r>
    </w:p>
    <w:p w14:paraId="50CDA5F3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7C643364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2B14748C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4AC7E405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71836064" w14:textId="77777777" w:rsidR="00AD4DA2" w:rsidRPr="00CF4526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5815CE98" w14:textId="77777777" w:rsidR="00AD4DA2" w:rsidRPr="00CF4526" w:rsidRDefault="00AD4DA2" w:rsidP="00AD4DA2">
      <w:pPr>
        <w:spacing w:after="120"/>
        <w:rPr>
          <w:rFonts w:ascii="Tahoma" w:hAnsi="Tahoma" w:cs="Tahoma"/>
        </w:rPr>
      </w:pPr>
    </w:p>
    <w:p w14:paraId="57A37735" w14:textId="77777777" w:rsidR="00AD4DA2" w:rsidRPr="00CF4526" w:rsidRDefault="00AD4DA2" w:rsidP="00AD4DA2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5210BDD" w14:textId="77777777" w:rsidR="00AD4DA2" w:rsidRPr="00CF4526" w:rsidRDefault="00AD4DA2" w:rsidP="00AD4DA2">
      <w:pPr>
        <w:rPr>
          <w:rFonts w:ascii="Tahoma" w:hAnsi="Tahoma" w:cs="Tahoma"/>
          <w:b/>
        </w:rPr>
      </w:pPr>
    </w:p>
    <w:p w14:paraId="4FD0EE6F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1D57E74D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505139AE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571EB7B4" w14:textId="77777777" w:rsidR="00AD4DA2" w:rsidRPr="00CF4526" w:rsidRDefault="00AD4DA2" w:rsidP="00AD4DA2">
      <w:pPr>
        <w:rPr>
          <w:rFonts w:ascii="Tahoma" w:hAnsi="Tahoma" w:cs="Tahoma"/>
        </w:rPr>
      </w:pPr>
    </w:p>
    <w:p w14:paraId="507A5905" w14:textId="77777777" w:rsidR="00AD4DA2" w:rsidRPr="00CF4526" w:rsidRDefault="00AD4DA2" w:rsidP="00AD4DA2">
      <w:pPr>
        <w:rPr>
          <w:rFonts w:ascii="Tahoma" w:hAnsi="Tahoma" w:cs="Tahoma"/>
        </w:rPr>
      </w:pPr>
    </w:p>
    <w:p w14:paraId="00B5EC7D" w14:textId="77777777" w:rsidR="00AD4DA2" w:rsidRPr="00CF4526" w:rsidRDefault="00AD4DA2" w:rsidP="00AD4DA2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5E3E1874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0F3CF7F5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1011A77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1261245F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3BCFB86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740A013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EDCB9E0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4D390A1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33604A8E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1018E9CE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26CE2A80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4E413FD9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383B4F62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56613D7D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6B80CAE9" w14:textId="77777777" w:rsidR="00AD4DA2" w:rsidRDefault="00AD4DA2" w:rsidP="00AD4DA2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AD4DA2" w:rsidRPr="00740D19" w14:paraId="676FF832" w14:textId="77777777" w:rsidTr="00BF2C63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53911" w14:textId="77777777" w:rsidR="00AD4DA2" w:rsidRPr="00740D19" w:rsidRDefault="00AD4DA2" w:rsidP="00BF2C6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B14B8" w14:textId="77777777"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6C4FE" w14:textId="77777777"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D9191A6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648D596E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1DACBFC8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074627F0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976D238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E6B7261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B0FCA62" w14:textId="77777777" w:rsidR="00AD4DA2" w:rsidRPr="00740D19" w:rsidRDefault="00AD4DA2" w:rsidP="00AD4DA2">
      <w:pPr>
        <w:rPr>
          <w:rFonts w:ascii="Tahoma" w:hAnsi="Tahoma" w:cs="Tahoma"/>
          <w:b/>
        </w:rPr>
      </w:pPr>
    </w:p>
    <w:p w14:paraId="77D3CE97" w14:textId="77777777" w:rsidR="00AD4DA2" w:rsidRPr="00740D19" w:rsidRDefault="00AD4DA2" w:rsidP="00AD4DA2">
      <w:pPr>
        <w:rPr>
          <w:rFonts w:ascii="Tahoma" w:hAnsi="Tahoma" w:cs="Tahoma"/>
          <w:b/>
        </w:rPr>
      </w:pPr>
    </w:p>
    <w:p w14:paraId="13A97184" w14:textId="77777777" w:rsidR="00AD4DA2" w:rsidRPr="00740D19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667495C4" w14:textId="77777777" w:rsidR="00AD4DA2" w:rsidRPr="00740D19" w:rsidRDefault="00AD4DA2" w:rsidP="00AD4DA2">
      <w:pPr>
        <w:spacing w:after="120"/>
        <w:rPr>
          <w:rFonts w:ascii="Tahoma" w:hAnsi="Tahoma" w:cs="Tahoma"/>
          <w:color w:val="000000"/>
        </w:rPr>
      </w:pPr>
    </w:p>
    <w:p w14:paraId="21A25E9D" w14:textId="77777777" w:rsidR="00AD4DA2" w:rsidRPr="00E74518" w:rsidRDefault="00AD4DA2" w:rsidP="00AD4DA2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6D1481C7" w14:textId="77777777" w:rsidR="00AD4DA2" w:rsidRPr="00740D19" w:rsidRDefault="00AD4DA2" w:rsidP="00AD4DA2">
      <w:pPr>
        <w:rPr>
          <w:rFonts w:ascii="Tahoma" w:hAnsi="Tahoma" w:cs="Tahoma"/>
        </w:rPr>
      </w:pPr>
    </w:p>
    <w:p w14:paraId="46C399D7" w14:textId="77777777" w:rsidR="00AD4DA2" w:rsidRPr="00740D19" w:rsidRDefault="00AD4DA2" w:rsidP="00AD4DA2">
      <w:pPr>
        <w:rPr>
          <w:rFonts w:ascii="Tahoma" w:hAnsi="Tahoma" w:cs="Tahoma"/>
        </w:rPr>
      </w:pPr>
    </w:p>
    <w:p w14:paraId="58F1B255" w14:textId="77777777" w:rsidR="00AD4DA2" w:rsidRPr="00740D19" w:rsidRDefault="00AD4DA2" w:rsidP="00AD4DA2">
      <w:pPr>
        <w:rPr>
          <w:rFonts w:ascii="Tahoma" w:hAnsi="Tahoma" w:cs="Tahoma"/>
        </w:rPr>
      </w:pPr>
    </w:p>
    <w:p w14:paraId="4B534FEE" w14:textId="77777777" w:rsidR="00AD4DA2" w:rsidRPr="00740D19" w:rsidRDefault="00AD4DA2" w:rsidP="00AD4DA2">
      <w:pPr>
        <w:rPr>
          <w:rFonts w:ascii="Tahoma" w:hAnsi="Tahoma" w:cs="Tahoma"/>
        </w:rPr>
      </w:pPr>
    </w:p>
    <w:p w14:paraId="562E2A43" w14:textId="77777777" w:rsidR="00AD4DA2" w:rsidRPr="00740D19" w:rsidRDefault="00AD4DA2" w:rsidP="00AD4DA2">
      <w:pPr>
        <w:rPr>
          <w:rFonts w:ascii="Tahoma" w:hAnsi="Tahoma" w:cs="Tahoma"/>
        </w:rPr>
      </w:pPr>
    </w:p>
    <w:p w14:paraId="44182D26" w14:textId="77777777" w:rsidR="00AD4DA2" w:rsidRPr="00740D19" w:rsidRDefault="00AD4DA2" w:rsidP="00AD4DA2">
      <w:pPr>
        <w:rPr>
          <w:rFonts w:ascii="Tahoma" w:hAnsi="Tahoma" w:cs="Tahoma"/>
        </w:rPr>
      </w:pPr>
    </w:p>
    <w:p w14:paraId="6E88D85A" w14:textId="77777777" w:rsidR="00AD4DA2" w:rsidRPr="00740D19" w:rsidRDefault="00AD4DA2" w:rsidP="00AD4DA2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12E0F4D3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5B1D0D81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049BF950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6EB837AB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2C3C9182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2AA701C4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63FB985D" w14:textId="77777777" w:rsidR="005D14D1" w:rsidRDefault="005D14D1" w:rsidP="00DC4D48">
      <w:pPr>
        <w:spacing w:after="0"/>
        <w:rPr>
          <w:rFonts w:ascii="Tahoma" w:hAnsi="Tahoma" w:cs="Tahoma"/>
        </w:rPr>
        <w:sectPr w:rsidR="005D14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BA55A4" w:rsidRPr="0049696B" w14:paraId="1B9D6120" w14:textId="77777777" w:rsidTr="00180252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E90257" w14:textId="77777777" w:rsidR="00BA55A4" w:rsidRPr="00DF0CBB" w:rsidRDefault="00BA55A4" w:rsidP="0018025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DF0CBB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0BBE1D" w14:textId="110FA9BB" w:rsidR="00BA55A4" w:rsidRPr="0049696B" w:rsidRDefault="00BA55A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49696B">
              <w:rPr>
                <w:rFonts w:ascii="Tahoma" w:eastAsia="Times New Roman" w:hAnsi="Tahoma" w:cs="Tahoma"/>
              </w:rPr>
              <w:t xml:space="preserve">PODATKI O </w:t>
            </w:r>
            <w:r w:rsidR="00586A09">
              <w:rPr>
                <w:rFonts w:ascii="Tahoma" w:eastAsia="Times New Roman" w:hAnsi="Tahoma" w:cs="Tahoma"/>
              </w:rPr>
              <w:t>KADROVSKI USPOSOBLJENOSTI – SKLOP 1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937C7" w14:textId="20EF2275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49696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586A0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c1</w:t>
            </w:r>
            <w:r w:rsidRPr="0049696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12D8D96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FA3D3D9" w14:textId="2A709FAD" w:rsidR="00BA55A4" w:rsidRPr="0049696B" w:rsidRDefault="00BA55A4" w:rsidP="00BA55A4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4B033A1F" w14:textId="1109ACD6" w:rsidR="00BA55A4" w:rsidRPr="00180252" w:rsidRDefault="00586A09" w:rsidP="00BA55A4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VZDRŽEVALEC Z IZOBRAZBO ELEKTRO SMERI</w:t>
      </w:r>
      <w:r w:rsidR="00BA55A4"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55D98EB4" w14:textId="77777777" w:rsidR="00BA55A4" w:rsidRPr="0049696B" w:rsidRDefault="00BA55A4" w:rsidP="00BA55A4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6446842" w14:textId="793EC699" w:rsidR="00BA55A4" w:rsidRPr="0049696B" w:rsidRDefault="00586A09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A664C8">
        <w:rPr>
          <w:rFonts w:ascii="Tahoma" w:hAnsi="Tahoma" w:cs="Tahoma"/>
          <w:iCs/>
          <w:lang w:eastAsia="sl-SI"/>
        </w:rPr>
        <w:t xml:space="preserve">Ime in priimek </w:t>
      </w:r>
      <w:r w:rsidR="00BA55A4" w:rsidRPr="00586A09">
        <w:rPr>
          <w:rFonts w:ascii="Tahoma" w:hAnsi="Tahoma" w:cs="Tahoma"/>
          <w:lang w:eastAsia="sl-SI"/>
        </w:rPr>
        <w:t>:</w:t>
      </w:r>
      <w:r w:rsidR="00BA55A4"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……………………………………………………………………………………………………….</w:t>
      </w:r>
    </w:p>
    <w:p w14:paraId="59606FC9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63AD5A9E" w14:textId="0F00553D" w:rsidR="00BA55A4" w:rsidRPr="0049696B" w:rsidRDefault="00586A09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 xml:space="preserve">Dosežena izobrazba: </w:t>
      </w:r>
      <w:r w:rsidR="00BA55A4"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</w:t>
      </w:r>
    </w:p>
    <w:p w14:paraId="0C7A4F1F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C7D9ECA" w14:textId="44C1AFA3" w:rsidR="00055337" w:rsidRPr="0049696B" w:rsidRDefault="00586A09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SOK raven</w:t>
      </w:r>
      <w:r w:rsidR="00055337">
        <w:rPr>
          <w:rFonts w:ascii="Tahoma" w:hAnsi="Tahoma" w:cs="Tahoma"/>
          <w:lang w:eastAsia="sl-SI"/>
        </w:rPr>
        <w:t xml:space="preserve"> dosežene</w:t>
      </w:r>
      <w:r>
        <w:rPr>
          <w:rFonts w:ascii="Tahoma" w:hAnsi="Tahoma" w:cs="Tahoma"/>
          <w:lang w:eastAsia="sl-SI"/>
        </w:rPr>
        <w:t xml:space="preserve"> izobrazbe: </w:t>
      </w:r>
      <w:r w:rsidR="00BA55A4" w:rsidRPr="0049696B">
        <w:rPr>
          <w:rFonts w:ascii="Tahoma" w:hAnsi="Tahoma" w:cs="Tahoma"/>
          <w:lang w:eastAsia="sl-SI"/>
        </w:rPr>
        <w:t xml:space="preserve"> ……………………………………………………………………</w:t>
      </w:r>
      <w:r>
        <w:rPr>
          <w:rFonts w:ascii="Tahoma" w:hAnsi="Tahoma" w:cs="Tahoma"/>
          <w:lang w:eastAsia="sl-SI"/>
        </w:rPr>
        <w:t>……………</w:t>
      </w:r>
    </w:p>
    <w:p w14:paraId="0BE14ED8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5D9A7CFF" w14:textId="649F1DB8" w:rsidR="00BA55A4" w:rsidRDefault="00586A09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PODATKI O REFERENCAH VZDRŽEVALCA:</w:t>
      </w:r>
    </w:p>
    <w:p w14:paraId="16DCCE67" w14:textId="7AF47C84" w:rsidR="00586A09" w:rsidRDefault="00586A09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4488"/>
        <w:gridCol w:w="1554"/>
      </w:tblGrid>
      <w:tr w:rsidR="00586A09" w14:paraId="674D5947" w14:textId="77777777" w:rsidTr="00A664C8">
        <w:trPr>
          <w:trHeight w:val="1318"/>
        </w:trPr>
        <w:tc>
          <w:tcPr>
            <w:tcW w:w="3020" w:type="dxa"/>
          </w:tcPr>
          <w:p w14:paraId="5DDD41E5" w14:textId="1E064FE8" w:rsidR="00586A09" w:rsidRDefault="00586A09" w:rsidP="00A66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 xml:space="preserve">Naziv naročnika referenčnega dela in kontaktna oseba </w:t>
            </w:r>
            <w:r w:rsidRPr="00A664C8">
              <w:rPr>
                <w:rFonts w:ascii="Tahoma" w:hAnsi="Tahoma" w:cs="Tahoma"/>
                <w:i/>
                <w:lang w:eastAsia="sl-SI"/>
              </w:rPr>
              <w:t>(ime in priimek, telefon in e-naslov)</w:t>
            </w:r>
          </w:p>
        </w:tc>
        <w:tc>
          <w:tcPr>
            <w:tcW w:w="4488" w:type="dxa"/>
          </w:tcPr>
          <w:p w14:paraId="0C35C3D7" w14:textId="72A1AE39" w:rsidR="00586A09" w:rsidRDefault="00586A09" w:rsidP="00A66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 xml:space="preserve">Opis referenčnega dela, iz katerega </w:t>
            </w:r>
            <w:r w:rsidRPr="00A664C8">
              <w:rPr>
                <w:rFonts w:ascii="Tahoma" w:hAnsi="Tahoma" w:cs="Tahoma"/>
                <w:lang w:eastAsia="sl-SI"/>
              </w:rPr>
              <w:t>bo razv</w:t>
            </w:r>
            <w:r>
              <w:rPr>
                <w:rFonts w:ascii="Tahoma" w:hAnsi="Tahoma" w:cs="Tahoma"/>
                <w:lang w:eastAsia="sl-SI"/>
              </w:rPr>
              <w:t xml:space="preserve">idno izpolnjevanje pogojev iz </w:t>
            </w:r>
            <w:proofErr w:type="spellStart"/>
            <w:r>
              <w:rPr>
                <w:rFonts w:ascii="Tahoma" w:hAnsi="Tahoma" w:cs="Tahoma"/>
                <w:lang w:eastAsia="sl-SI"/>
              </w:rPr>
              <w:t>podčlena</w:t>
            </w:r>
            <w:proofErr w:type="spellEnd"/>
            <w:r>
              <w:rPr>
                <w:rFonts w:ascii="Tahoma" w:hAnsi="Tahoma" w:cs="Tahoma"/>
                <w:lang w:eastAsia="sl-SI"/>
              </w:rPr>
              <w:t xml:space="preserve"> 3.2. (c) Navodil</w:t>
            </w:r>
            <w:r w:rsidRPr="00A664C8">
              <w:rPr>
                <w:rFonts w:ascii="Tahoma" w:hAnsi="Tahoma" w:cs="Tahoma"/>
                <w:lang w:eastAsia="sl-SI"/>
              </w:rPr>
              <w:t>, vključ</w:t>
            </w:r>
            <w:r>
              <w:rPr>
                <w:rFonts w:ascii="Tahoma" w:hAnsi="Tahoma" w:cs="Tahoma"/>
                <w:lang w:eastAsia="sl-SI"/>
              </w:rPr>
              <w:t xml:space="preserve">no z navedbo </w:t>
            </w:r>
            <w:r w:rsidRPr="00A664C8">
              <w:rPr>
                <w:rFonts w:ascii="Tahoma" w:hAnsi="Tahoma" w:cs="Tahoma"/>
                <w:lang w:eastAsia="sl-SI"/>
              </w:rPr>
              <w:t>objekta, v katerem je kade</w:t>
            </w:r>
            <w:r>
              <w:rPr>
                <w:rFonts w:ascii="Tahoma" w:hAnsi="Tahoma" w:cs="Tahoma"/>
                <w:lang w:eastAsia="sl-SI"/>
              </w:rPr>
              <w:t>r izvajal navedena dela</w:t>
            </w:r>
          </w:p>
        </w:tc>
        <w:tc>
          <w:tcPr>
            <w:tcW w:w="1554" w:type="dxa"/>
          </w:tcPr>
          <w:p w14:paraId="05A6B3D3" w14:textId="3F11C483" w:rsidR="00586A09" w:rsidRDefault="00586A09" w:rsidP="00A66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>Trajanje izvajanja del</w:t>
            </w:r>
          </w:p>
        </w:tc>
      </w:tr>
      <w:tr w:rsidR="00586A09" w14:paraId="2AF3198F" w14:textId="77777777" w:rsidTr="00A664C8">
        <w:trPr>
          <w:trHeight w:val="260"/>
        </w:trPr>
        <w:tc>
          <w:tcPr>
            <w:tcW w:w="3020" w:type="dxa"/>
          </w:tcPr>
          <w:p w14:paraId="1D02772B" w14:textId="77777777" w:rsidR="00586A09" w:rsidRDefault="00586A09" w:rsidP="00586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4488" w:type="dxa"/>
          </w:tcPr>
          <w:p w14:paraId="02A266EB" w14:textId="77777777" w:rsidR="00586A09" w:rsidRDefault="00586A09" w:rsidP="00586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1554" w:type="dxa"/>
          </w:tcPr>
          <w:p w14:paraId="2B5304FD" w14:textId="77777777" w:rsidR="00586A09" w:rsidRDefault="00586A09" w:rsidP="00586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</w:tr>
      <w:tr w:rsidR="00586A09" w14:paraId="68149EED" w14:textId="77777777" w:rsidTr="00586A09">
        <w:trPr>
          <w:trHeight w:val="260"/>
        </w:trPr>
        <w:tc>
          <w:tcPr>
            <w:tcW w:w="3020" w:type="dxa"/>
          </w:tcPr>
          <w:p w14:paraId="769D80EA" w14:textId="77777777" w:rsidR="00586A09" w:rsidRDefault="00586A09" w:rsidP="00586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4488" w:type="dxa"/>
          </w:tcPr>
          <w:p w14:paraId="13678440" w14:textId="77777777" w:rsidR="00586A09" w:rsidRDefault="00586A09" w:rsidP="00586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1554" w:type="dxa"/>
          </w:tcPr>
          <w:p w14:paraId="05494CD1" w14:textId="77777777" w:rsidR="00586A09" w:rsidRDefault="00586A09" w:rsidP="00586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</w:tr>
    </w:tbl>
    <w:p w14:paraId="1059BE21" w14:textId="77777777" w:rsidR="00586A09" w:rsidRPr="0049696B" w:rsidRDefault="00586A09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73B5F903" w14:textId="1BDD45FD" w:rsidR="00586A09" w:rsidRPr="00180252" w:rsidRDefault="00586A09" w:rsidP="00586A09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VZDRŽEVALEC Z IZOBRAZBO STROJNE SMERI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271EEC31" w14:textId="77777777" w:rsidR="00586A09" w:rsidRPr="0049696B" w:rsidRDefault="00586A09" w:rsidP="00586A09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857D044" w14:textId="77777777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CE6589">
        <w:rPr>
          <w:rFonts w:ascii="Tahoma" w:hAnsi="Tahoma" w:cs="Tahoma"/>
          <w:iCs/>
          <w:lang w:eastAsia="sl-SI"/>
        </w:rPr>
        <w:t xml:space="preserve">Ime in priimek </w:t>
      </w:r>
      <w:r w:rsidRPr="00CE6589">
        <w:rPr>
          <w:rFonts w:ascii="Tahoma" w:hAnsi="Tahoma" w:cs="Tahoma"/>
          <w:lang w:eastAsia="sl-SI"/>
        </w:rPr>
        <w:t>: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……………………………………………………………………………………………………….</w:t>
      </w:r>
    </w:p>
    <w:p w14:paraId="0BDDB0F3" w14:textId="77777777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52DA1180" w14:textId="77777777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 xml:space="preserve">Dosežena izobrazba: 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</w:t>
      </w:r>
    </w:p>
    <w:p w14:paraId="12DE3052" w14:textId="77777777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70F084F1" w14:textId="19E4F8F0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SOK raven</w:t>
      </w:r>
      <w:r w:rsidR="00055337">
        <w:rPr>
          <w:rFonts w:ascii="Tahoma" w:hAnsi="Tahoma" w:cs="Tahoma"/>
          <w:lang w:eastAsia="sl-SI"/>
        </w:rPr>
        <w:t xml:space="preserve"> dosežene</w:t>
      </w:r>
      <w:r>
        <w:rPr>
          <w:rFonts w:ascii="Tahoma" w:hAnsi="Tahoma" w:cs="Tahoma"/>
          <w:lang w:eastAsia="sl-SI"/>
        </w:rPr>
        <w:t xml:space="preserve"> izobrazbe: 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</w:t>
      </w:r>
      <w:r>
        <w:rPr>
          <w:rFonts w:ascii="Tahoma" w:hAnsi="Tahoma" w:cs="Tahoma"/>
          <w:lang w:eastAsia="sl-SI"/>
        </w:rPr>
        <w:t>……………</w:t>
      </w:r>
    </w:p>
    <w:p w14:paraId="5628F282" w14:textId="77777777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7BEC40DC" w14:textId="77777777" w:rsidR="00586A09" w:rsidRDefault="00586A09" w:rsidP="00586A0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PODATKI O REFERENCAH VZDRŽEVALCA:</w:t>
      </w:r>
    </w:p>
    <w:p w14:paraId="31813DBF" w14:textId="77777777" w:rsidR="00586A09" w:rsidRDefault="00586A09" w:rsidP="00586A0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4488"/>
        <w:gridCol w:w="1554"/>
      </w:tblGrid>
      <w:tr w:rsidR="00586A09" w14:paraId="141FB9E8" w14:textId="77777777" w:rsidTr="00CE6589">
        <w:trPr>
          <w:trHeight w:val="1318"/>
        </w:trPr>
        <w:tc>
          <w:tcPr>
            <w:tcW w:w="3020" w:type="dxa"/>
          </w:tcPr>
          <w:p w14:paraId="462A8BBF" w14:textId="77777777" w:rsidR="00586A09" w:rsidRDefault="00586A09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 xml:space="preserve">Naziv naročnika referenčnega dela in kontaktna oseba </w:t>
            </w:r>
            <w:r w:rsidRPr="00CE6589">
              <w:rPr>
                <w:rFonts w:ascii="Tahoma" w:hAnsi="Tahoma" w:cs="Tahoma"/>
                <w:i/>
                <w:lang w:eastAsia="sl-SI"/>
              </w:rPr>
              <w:t>(ime in priimek, telefon in e-naslov)</w:t>
            </w:r>
          </w:p>
        </w:tc>
        <w:tc>
          <w:tcPr>
            <w:tcW w:w="4488" w:type="dxa"/>
          </w:tcPr>
          <w:p w14:paraId="6940038A" w14:textId="77777777" w:rsidR="00586A09" w:rsidRDefault="00586A09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>O</w:t>
            </w:r>
            <w:r w:rsidRPr="00CE6589">
              <w:rPr>
                <w:rFonts w:ascii="Tahoma" w:hAnsi="Tahoma" w:cs="Tahoma"/>
                <w:lang w:eastAsia="sl-SI"/>
              </w:rPr>
              <w:t>pis referenčnega dela, iz katerega</w:t>
            </w:r>
            <w:r>
              <w:rPr>
                <w:rFonts w:ascii="Tahoma" w:hAnsi="Tahoma" w:cs="Tahoma"/>
                <w:lang w:eastAsia="sl-SI"/>
              </w:rPr>
              <w:t xml:space="preserve"> </w:t>
            </w:r>
            <w:r w:rsidRPr="00CE6589">
              <w:rPr>
                <w:rFonts w:ascii="Tahoma" w:hAnsi="Tahoma" w:cs="Tahoma"/>
                <w:lang w:eastAsia="sl-SI"/>
              </w:rPr>
              <w:t xml:space="preserve">bo razvidno izpolnjevanje pogojev iz </w:t>
            </w:r>
            <w:proofErr w:type="spellStart"/>
            <w:r w:rsidRPr="00CE6589">
              <w:rPr>
                <w:rFonts w:ascii="Tahoma" w:hAnsi="Tahoma" w:cs="Tahoma"/>
                <w:lang w:eastAsia="sl-SI"/>
              </w:rPr>
              <w:t>podčlena</w:t>
            </w:r>
            <w:proofErr w:type="spellEnd"/>
            <w:r>
              <w:rPr>
                <w:rFonts w:ascii="Tahoma" w:hAnsi="Tahoma" w:cs="Tahoma"/>
                <w:lang w:eastAsia="sl-SI"/>
              </w:rPr>
              <w:t xml:space="preserve"> </w:t>
            </w:r>
            <w:r w:rsidRPr="00CE6589">
              <w:rPr>
                <w:rFonts w:ascii="Tahoma" w:hAnsi="Tahoma" w:cs="Tahoma"/>
                <w:lang w:eastAsia="sl-SI"/>
              </w:rPr>
              <w:t xml:space="preserve">3.2. </w:t>
            </w:r>
            <w:r>
              <w:rPr>
                <w:rFonts w:ascii="Tahoma" w:hAnsi="Tahoma" w:cs="Tahoma"/>
                <w:lang w:eastAsia="sl-SI"/>
              </w:rPr>
              <w:t>(c)</w:t>
            </w:r>
            <w:r w:rsidRPr="00CE6589">
              <w:rPr>
                <w:rFonts w:ascii="Tahoma" w:hAnsi="Tahoma" w:cs="Tahoma"/>
                <w:lang w:eastAsia="sl-SI"/>
              </w:rPr>
              <w:t xml:space="preserve"> </w:t>
            </w:r>
            <w:r>
              <w:rPr>
                <w:rFonts w:ascii="Tahoma" w:hAnsi="Tahoma" w:cs="Tahoma"/>
                <w:lang w:eastAsia="sl-SI"/>
              </w:rPr>
              <w:t>N</w:t>
            </w:r>
            <w:r w:rsidRPr="00CE6589">
              <w:rPr>
                <w:rFonts w:ascii="Tahoma" w:hAnsi="Tahoma" w:cs="Tahoma"/>
                <w:lang w:eastAsia="sl-SI"/>
              </w:rPr>
              <w:t>avodil, vključno z navedbo</w:t>
            </w:r>
            <w:r>
              <w:rPr>
                <w:rFonts w:ascii="Tahoma" w:hAnsi="Tahoma" w:cs="Tahoma"/>
                <w:lang w:eastAsia="sl-SI"/>
              </w:rPr>
              <w:t xml:space="preserve"> </w:t>
            </w:r>
            <w:r w:rsidRPr="00CE6589">
              <w:rPr>
                <w:rFonts w:ascii="Tahoma" w:hAnsi="Tahoma" w:cs="Tahoma"/>
                <w:lang w:eastAsia="sl-SI"/>
              </w:rPr>
              <w:t>objekta, v katerem je kade</w:t>
            </w:r>
            <w:r>
              <w:rPr>
                <w:rFonts w:ascii="Tahoma" w:hAnsi="Tahoma" w:cs="Tahoma"/>
                <w:lang w:eastAsia="sl-SI"/>
              </w:rPr>
              <w:t>r izvajal navedena dela</w:t>
            </w:r>
          </w:p>
        </w:tc>
        <w:tc>
          <w:tcPr>
            <w:tcW w:w="1554" w:type="dxa"/>
          </w:tcPr>
          <w:p w14:paraId="57D4A736" w14:textId="77777777" w:rsidR="00586A09" w:rsidRDefault="00586A09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>Trajanje izvajanja del</w:t>
            </w:r>
          </w:p>
        </w:tc>
      </w:tr>
      <w:tr w:rsidR="00586A09" w14:paraId="3420BD3C" w14:textId="77777777" w:rsidTr="00CE6589">
        <w:trPr>
          <w:trHeight w:val="260"/>
        </w:trPr>
        <w:tc>
          <w:tcPr>
            <w:tcW w:w="3020" w:type="dxa"/>
          </w:tcPr>
          <w:p w14:paraId="202BB35A" w14:textId="77777777" w:rsidR="00586A09" w:rsidRDefault="00586A09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4488" w:type="dxa"/>
          </w:tcPr>
          <w:p w14:paraId="478C54C5" w14:textId="77777777" w:rsidR="00586A09" w:rsidRDefault="00586A09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1554" w:type="dxa"/>
          </w:tcPr>
          <w:p w14:paraId="6D9CD192" w14:textId="77777777" w:rsidR="00586A09" w:rsidRDefault="00586A09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</w:tr>
      <w:tr w:rsidR="00586A09" w14:paraId="3838A88E" w14:textId="77777777" w:rsidTr="00CE6589">
        <w:trPr>
          <w:trHeight w:val="260"/>
        </w:trPr>
        <w:tc>
          <w:tcPr>
            <w:tcW w:w="3020" w:type="dxa"/>
          </w:tcPr>
          <w:p w14:paraId="67086F8D" w14:textId="77777777" w:rsidR="00586A09" w:rsidRDefault="00586A09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4488" w:type="dxa"/>
          </w:tcPr>
          <w:p w14:paraId="49AC5C5F" w14:textId="77777777" w:rsidR="00586A09" w:rsidRDefault="00586A09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1554" w:type="dxa"/>
          </w:tcPr>
          <w:p w14:paraId="746094C8" w14:textId="77777777" w:rsidR="00586A09" w:rsidRDefault="00586A09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</w:tr>
    </w:tbl>
    <w:p w14:paraId="14E2444B" w14:textId="77B72839" w:rsidR="00586A09" w:rsidRDefault="00586A09" w:rsidP="00BA55A4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4721C4F" w14:textId="16F1AB0D" w:rsidR="00586A09" w:rsidRPr="00180252" w:rsidRDefault="00586A09" w:rsidP="00586A09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VZDRŽEVALEC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48B4BE7E" w14:textId="77777777" w:rsidR="00586A09" w:rsidRPr="0049696B" w:rsidRDefault="00586A09" w:rsidP="00586A09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58FCBFAA" w14:textId="77777777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CE6589">
        <w:rPr>
          <w:rFonts w:ascii="Tahoma" w:hAnsi="Tahoma" w:cs="Tahoma"/>
          <w:iCs/>
          <w:lang w:eastAsia="sl-SI"/>
        </w:rPr>
        <w:t xml:space="preserve">Ime in priimek </w:t>
      </w:r>
      <w:r w:rsidRPr="00CE6589">
        <w:rPr>
          <w:rFonts w:ascii="Tahoma" w:hAnsi="Tahoma" w:cs="Tahoma"/>
          <w:lang w:eastAsia="sl-SI"/>
        </w:rPr>
        <w:t>: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……………………………………………………………………………………………………….</w:t>
      </w:r>
    </w:p>
    <w:p w14:paraId="7351B911" w14:textId="77777777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2135B8FD" w14:textId="77777777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 xml:space="preserve">Dosežena izobrazba: 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</w:t>
      </w:r>
    </w:p>
    <w:p w14:paraId="25068679" w14:textId="77777777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6618B27" w14:textId="449050DF" w:rsidR="00586A09" w:rsidRPr="0049696B" w:rsidRDefault="00586A09" w:rsidP="00586A0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SOK raven</w:t>
      </w:r>
      <w:r w:rsidR="00055337">
        <w:rPr>
          <w:rFonts w:ascii="Tahoma" w:hAnsi="Tahoma" w:cs="Tahoma"/>
          <w:lang w:eastAsia="sl-SI"/>
        </w:rPr>
        <w:t xml:space="preserve"> dosežene</w:t>
      </w:r>
      <w:r>
        <w:rPr>
          <w:rFonts w:ascii="Tahoma" w:hAnsi="Tahoma" w:cs="Tahoma"/>
          <w:lang w:eastAsia="sl-SI"/>
        </w:rPr>
        <w:t xml:space="preserve"> izobrazbe: 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</w:t>
      </w:r>
      <w:r>
        <w:rPr>
          <w:rFonts w:ascii="Tahoma" w:hAnsi="Tahoma" w:cs="Tahoma"/>
          <w:lang w:eastAsia="sl-SI"/>
        </w:rPr>
        <w:t>……………</w:t>
      </w:r>
    </w:p>
    <w:p w14:paraId="488EFA68" w14:textId="77777777" w:rsidR="00586A09" w:rsidRDefault="00586A09" w:rsidP="00BA55A4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163FBB4" w14:textId="63BBF963" w:rsidR="00586A09" w:rsidRDefault="00586A09" w:rsidP="00BA55A4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D5B325E" w14:textId="6EA80D19" w:rsidR="00586A09" w:rsidRDefault="00586A09" w:rsidP="00BA55A4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00B66D4" w14:textId="77777777" w:rsidR="00586A09" w:rsidRPr="0049696B" w:rsidRDefault="00586A09" w:rsidP="00BA55A4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D231000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429921A8" w14:textId="77777777" w:rsidR="00BA55A4" w:rsidRPr="0049696B" w:rsidRDefault="00DC24AC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  <w:r>
        <w:rPr>
          <w:rFonts w:ascii="Tahoma" w:hAnsi="Tahoma" w:cs="Tahoma"/>
          <w:i/>
          <w:iCs/>
          <w:lang w:eastAsia="sl-SI"/>
        </w:rPr>
        <w:t>OPOMBE</w:t>
      </w:r>
      <w:r w:rsidR="00BA55A4" w:rsidRPr="0049696B">
        <w:rPr>
          <w:rFonts w:ascii="Tahoma" w:hAnsi="Tahoma" w:cs="Tahoma"/>
          <w:i/>
          <w:iCs/>
          <w:lang w:eastAsia="sl-SI"/>
        </w:rPr>
        <w:t>:</w:t>
      </w:r>
    </w:p>
    <w:p w14:paraId="07ACFB1C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</w:p>
    <w:p w14:paraId="4A80DF3B" w14:textId="5780400B" w:rsidR="00BA55A4" w:rsidRDefault="00BA55A4" w:rsidP="00BA55A4">
      <w:pPr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>V primeru ve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lang w:eastAsia="sl-SI"/>
        </w:rPr>
        <w:t xml:space="preserve"> </w:t>
      </w:r>
      <w:r w:rsidR="00055337">
        <w:rPr>
          <w:rFonts w:ascii="Tahoma" w:hAnsi="Tahoma" w:cs="Tahoma"/>
          <w:i/>
          <w:iCs/>
          <w:lang w:eastAsia="sl-SI"/>
        </w:rPr>
        <w:t>kadrov</w:t>
      </w:r>
      <w:r w:rsidRPr="0049696B">
        <w:rPr>
          <w:rFonts w:ascii="Tahoma" w:hAnsi="Tahoma" w:cs="Tahoma"/>
          <w:i/>
          <w:iCs/>
          <w:lang w:eastAsia="sl-SI"/>
        </w:rPr>
        <w:t xml:space="preserve"> se </w:t>
      </w:r>
      <w:r w:rsidR="00DC24AC">
        <w:rPr>
          <w:rFonts w:ascii="Tahoma" w:hAnsi="Tahoma" w:cs="Tahoma"/>
          <w:i/>
          <w:iCs/>
          <w:lang w:eastAsia="sl-SI"/>
        </w:rPr>
        <w:t xml:space="preserve">obrazec </w:t>
      </w:r>
      <w:r w:rsidRPr="0049696B">
        <w:rPr>
          <w:rFonts w:ascii="Tahoma" w:hAnsi="Tahoma" w:cs="Tahoma"/>
          <w:i/>
          <w:iCs/>
          <w:lang w:eastAsia="sl-SI"/>
        </w:rPr>
        <w:t>kopira.</w:t>
      </w:r>
    </w:p>
    <w:p w14:paraId="2F40C79F" w14:textId="056E2840" w:rsidR="00055337" w:rsidRDefault="00055337" w:rsidP="00055337">
      <w:pPr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 xml:space="preserve">V primeru </w:t>
      </w:r>
      <w:r>
        <w:rPr>
          <w:rFonts w:ascii="Tahoma" w:hAnsi="Tahoma" w:cs="Tahoma"/>
          <w:i/>
          <w:iCs/>
          <w:lang w:eastAsia="sl-SI"/>
        </w:rPr>
        <w:t>navedbe večjega števila referenčnih del, se v tabelah dodajo vrstice.</w:t>
      </w:r>
    </w:p>
    <w:p w14:paraId="1F125F58" w14:textId="7D6EB869" w:rsidR="00055337" w:rsidRDefault="00055337" w:rsidP="00055337">
      <w:pPr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>
        <w:rPr>
          <w:rFonts w:ascii="Tahoma" w:hAnsi="Tahoma" w:cs="Tahoma"/>
          <w:i/>
          <w:iCs/>
          <w:lang w:eastAsia="sl-SI"/>
        </w:rPr>
        <w:t>Za vse navedene kadre ponudnik za tem obrazcem priloži dokazilo o doseženi izobrazbi</w:t>
      </w:r>
      <w:r w:rsidRPr="0049696B">
        <w:rPr>
          <w:rFonts w:ascii="Tahoma" w:hAnsi="Tahoma" w:cs="Tahoma"/>
          <w:i/>
          <w:iCs/>
          <w:lang w:eastAsia="sl-SI"/>
        </w:rPr>
        <w:t>.</w:t>
      </w:r>
    </w:p>
    <w:p w14:paraId="11AC6E5B" w14:textId="77777777" w:rsidR="00055337" w:rsidRDefault="00055337" w:rsidP="00BA55A4">
      <w:pPr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</w:p>
    <w:p w14:paraId="61F616AD" w14:textId="77777777" w:rsidR="00055337" w:rsidRPr="0049696B" w:rsidRDefault="00055337" w:rsidP="00BA55A4">
      <w:pPr>
        <w:spacing w:after="0" w:line="240" w:lineRule="auto"/>
        <w:jc w:val="both"/>
        <w:rPr>
          <w:rFonts w:ascii="Tahoma" w:hAnsi="Tahoma" w:cs="Tahoma"/>
          <w:b/>
          <w:lang w:eastAsia="sl-SI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BA55A4" w:rsidRPr="005122B9" w14:paraId="45AC6FD9" w14:textId="77777777" w:rsidTr="00180252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D00C2A9" w14:textId="77777777" w:rsidR="00BA55A4" w:rsidRPr="00180252" w:rsidRDefault="00BA55A4" w:rsidP="00180252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31389A46" w14:textId="77777777" w:rsidR="00BA55A4" w:rsidRPr="00180252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638330D7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3AF597E6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7AD12CB1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</w:tr>
      <w:tr w:rsidR="00BA55A4" w:rsidRPr="0049696B" w14:paraId="2773FD89" w14:textId="77777777" w:rsidTr="00180252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034BA0E4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07680221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3C26616A" w14:textId="77777777" w:rsidR="00BA55A4" w:rsidRPr="0049696B" w:rsidRDefault="00BA55A4" w:rsidP="00180252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27D239C0" w14:textId="271B489E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CBD9A55" w14:textId="133AC53C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0AD5468" w14:textId="4B2C0809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733D2B24" w14:textId="0CACF72C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62930675" w14:textId="3D6BAE8A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6713BD85" w14:textId="7B5A8BE7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BB60F08" w14:textId="726B9852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24BF69A4" w14:textId="5E448920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64D7495" w14:textId="647E3771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921D68C" w14:textId="0230934D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C8FADAB" w14:textId="4F06318B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BA789B9" w14:textId="255B4B16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A5C4C68" w14:textId="01EBFB37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51120C1" w14:textId="0D2279AA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7EA2284D" w14:textId="2DF0FEFF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1733B34" w14:textId="0CB30712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4B22F476" w14:textId="1709322E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6D6C3FC" w14:textId="08297A02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A3A61F0" w14:textId="6CCC0B67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6ADE58BD" w14:textId="6EFF4145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177E296" w14:textId="7F3C6B55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4BEE89B9" w14:textId="19266323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70B602E3" w14:textId="1199C21E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2B8B1EB" w14:textId="128E66FB" w:rsidR="00D57CCE" w:rsidRDefault="00D57CCE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57CCE" w:rsidRPr="0049696B" w14:paraId="1C5163DA" w14:textId="77777777" w:rsidTr="00CE6589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19C824" w14:textId="77777777" w:rsidR="00D57CCE" w:rsidRPr="00DF0CBB" w:rsidRDefault="00D57CCE" w:rsidP="00CE658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DF0CBB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1FC295" w14:textId="46B6AE9F" w:rsidR="00D57CCE" w:rsidRPr="0049696B" w:rsidRDefault="00D57CCE" w:rsidP="00CE658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49696B">
              <w:rPr>
                <w:rFonts w:ascii="Tahoma" w:eastAsia="Times New Roman" w:hAnsi="Tahoma" w:cs="Tahoma"/>
              </w:rPr>
              <w:t xml:space="preserve">PODATKI O </w:t>
            </w:r>
            <w:r>
              <w:rPr>
                <w:rFonts w:ascii="Tahoma" w:eastAsia="Times New Roman" w:hAnsi="Tahoma" w:cs="Tahoma"/>
              </w:rPr>
              <w:t>KADROVSKI USPOSOBLJENOSTI – SKLOP 2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7875C5" w14:textId="62A7F093" w:rsidR="00D57CCE" w:rsidRPr="0049696B" w:rsidRDefault="00D57CCE" w:rsidP="00CE658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49696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c2</w:t>
            </w:r>
            <w:r w:rsidRPr="0049696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4ABD6A" w14:textId="77777777" w:rsidR="00D57CCE" w:rsidRPr="0049696B" w:rsidRDefault="00D57CCE" w:rsidP="00CE658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9705B96" w14:textId="77777777" w:rsidR="00D57CCE" w:rsidRPr="0049696B" w:rsidRDefault="00D57CCE" w:rsidP="00D57CCE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66768EF0" w14:textId="04EBB310" w:rsidR="00D57CCE" w:rsidRPr="00180252" w:rsidRDefault="00D57CCE" w:rsidP="00D57CCE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VZDRŽEVALEC Z IZOBRAZBO ELEKTRO ali STROJNE SMERI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6D567A5B" w14:textId="77777777" w:rsidR="00D57CCE" w:rsidRPr="0049696B" w:rsidRDefault="00D57CCE" w:rsidP="00D57CCE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29A0E7DA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CE6589">
        <w:rPr>
          <w:rFonts w:ascii="Tahoma" w:hAnsi="Tahoma" w:cs="Tahoma"/>
          <w:iCs/>
          <w:lang w:eastAsia="sl-SI"/>
        </w:rPr>
        <w:t xml:space="preserve">Ime in priimek </w:t>
      </w:r>
      <w:r w:rsidRPr="00CE6589">
        <w:rPr>
          <w:rFonts w:ascii="Tahoma" w:hAnsi="Tahoma" w:cs="Tahoma"/>
          <w:lang w:eastAsia="sl-SI"/>
        </w:rPr>
        <w:t>: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……………………………………………………………………………………………………….</w:t>
      </w:r>
    </w:p>
    <w:p w14:paraId="1CEB542A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B088B0E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 xml:space="preserve">Dosežena izobrazba: 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</w:t>
      </w:r>
    </w:p>
    <w:p w14:paraId="61CB499D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4ED3E859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 xml:space="preserve">SOK raven dosežene izobrazbe: 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</w:t>
      </w:r>
      <w:r>
        <w:rPr>
          <w:rFonts w:ascii="Tahoma" w:hAnsi="Tahoma" w:cs="Tahoma"/>
          <w:lang w:eastAsia="sl-SI"/>
        </w:rPr>
        <w:t>……………</w:t>
      </w:r>
    </w:p>
    <w:p w14:paraId="32856FC8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441E1024" w14:textId="77777777" w:rsidR="00D57CCE" w:rsidRDefault="00D57CCE" w:rsidP="00D57CC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PODATKI O REFERENCAH VZDRŽEVALCA:</w:t>
      </w:r>
    </w:p>
    <w:p w14:paraId="505E0FAA" w14:textId="77777777" w:rsidR="00D57CCE" w:rsidRDefault="00D57CCE" w:rsidP="00D57CC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4488"/>
        <w:gridCol w:w="1554"/>
      </w:tblGrid>
      <w:tr w:rsidR="00D57CCE" w14:paraId="3247733F" w14:textId="77777777" w:rsidTr="00CE6589">
        <w:trPr>
          <w:trHeight w:val="1318"/>
        </w:trPr>
        <w:tc>
          <w:tcPr>
            <w:tcW w:w="3020" w:type="dxa"/>
          </w:tcPr>
          <w:p w14:paraId="438BDDC0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 xml:space="preserve">Naziv naročnika referenčnega dela in kontaktna oseba </w:t>
            </w:r>
            <w:r w:rsidRPr="00CE6589">
              <w:rPr>
                <w:rFonts w:ascii="Tahoma" w:hAnsi="Tahoma" w:cs="Tahoma"/>
                <w:i/>
                <w:lang w:eastAsia="sl-SI"/>
              </w:rPr>
              <w:t>(ime in priimek, telefon in e-naslov)</w:t>
            </w:r>
          </w:p>
        </w:tc>
        <w:tc>
          <w:tcPr>
            <w:tcW w:w="4488" w:type="dxa"/>
          </w:tcPr>
          <w:p w14:paraId="67C6E54A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>O</w:t>
            </w:r>
            <w:r w:rsidRPr="00CE6589">
              <w:rPr>
                <w:rFonts w:ascii="Tahoma" w:hAnsi="Tahoma" w:cs="Tahoma"/>
                <w:lang w:eastAsia="sl-SI"/>
              </w:rPr>
              <w:t>pis referenčnega dela, iz katerega</w:t>
            </w:r>
            <w:r>
              <w:rPr>
                <w:rFonts w:ascii="Tahoma" w:hAnsi="Tahoma" w:cs="Tahoma"/>
                <w:lang w:eastAsia="sl-SI"/>
              </w:rPr>
              <w:t xml:space="preserve"> </w:t>
            </w:r>
            <w:r w:rsidRPr="00CE6589">
              <w:rPr>
                <w:rFonts w:ascii="Tahoma" w:hAnsi="Tahoma" w:cs="Tahoma"/>
                <w:lang w:eastAsia="sl-SI"/>
              </w:rPr>
              <w:t xml:space="preserve">bo razvidno izpolnjevanje pogojev iz </w:t>
            </w:r>
            <w:proofErr w:type="spellStart"/>
            <w:r w:rsidRPr="00CE6589">
              <w:rPr>
                <w:rFonts w:ascii="Tahoma" w:hAnsi="Tahoma" w:cs="Tahoma"/>
                <w:lang w:eastAsia="sl-SI"/>
              </w:rPr>
              <w:t>podčlena</w:t>
            </w:r>
            <w:proofErr w:type="spellEnd"/>
            <w:r>
              <w:rPr>
                <w:rFonts w:ascii="Tahoma" w:hAnsi="Tahoma" w:cs="Tahoma"/>
                <w:lang w:eastAsia="sl-SI"/>
              </w:rPr>
              <w:t xml:space="preserve"> </w:t>
            </w:r>
            <w:r w:rsidRPr="00CE6589">
              <w:rPr>
                <w:rFonts w:ascii="Tahoma" w:hAnsi="Tahoma" w:cs="Tahoma"/>
                <w:lang w:eastAsia="sl-SI"/>
              </w:rPr>
              <w:t xml:space="preserve">3.2. </w:t>
            </w:r>
            <w:r>
              <w:rPr>
                <w:rFonts w:ascii="Tahoma" w:hAnsi="Tahoma" w:cs="Tahoma"/>
                <w:lang w:eastAsia="sl-SI"/>
              </w:rPr>
              <w:t>(c)</w:t>
            </w:r>
            <w:r w:rsidRPr="00CE6589">
              <w:rPr>
                <w:rFonts w:ascii="Tahoma" w:hAnsi="Tahoma" w:cs="Tahoma"/>
                <w:lang w:eastAsia="sl-SI"/>
              </w:rPr>
              <w:t xml:space="preserve"> </w:t>
            </w:r>
            <w:r>
              <w:rPr>
                <w:rFonts w:ascii="Tahoma" w:hAnsi="Tahoma" w:cs="Tahoma"/>
                <w:lang w:eastAsia="sl-SI"/>
              </w:rPr>
              <w:t>N</w:t>
            </w:r>
            <w:r w:rsidRPr="00CE6589">
              <w:rPr>
                <w:rFonts w:ascii="Tahoma" w:hAnsi="Tahoma" w:cs="Tahoma"/>
                <w:lang w:eastAsia="sl-SI"/>
              </w:rPr>
              <w:t>avodil, vključno z navedbo</w:t>
            </w:r>
            <w:r>
              <w:rPr>
                <w:rFonts w:ascii="Tahoma" w:hAnsi="Tahoma" w:cs="Tahoma"/>
                <w:lang w:eastAsia="sl-SI"/>
              </w:rPr>
              <w:t xml:space="preserve"> </w:t>
            </w:r>
            <w:r w:rsidRPr="00CE6589">
              <w:rPr>
                <w:rFonts w:ascii="Tahoma" w:hAnsi="Tahoma" w:cs="Tahoma"/>
                <w:lang w:eastAsia="sl-SI"/>
              </w:rPr>
              <w:t>objekta, v katerem je kade</w:t>
            </w:r>
            <w:r>
              <w:rPr>
                <w:rFonts w:ascii="Tahoma" w:hAnsi="Tahoma" w:cs="Tahoma"/>
                <w:lang w:eastAsia="sl-SI"/>
              </w:rPr>
              <w:t>r izvajal navedena dela</w:t>
            </w:r>
          </w:p>
        </w:tc>
        <w:tc>
          <w:tcPr>
            <w:tcW w:w="1554" w:type="dxa"/>
          </w:tcPr>
          <w:p w14:paraId="54574037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>Trajanje izvajanja del</w:t>
            </w:r>
          </w:p>
        </w:tc>
      </w:tr>
      <w:tr w:rsidR="00D57CCE" w14:paraId="6E1F4810" w14:textId="77777777" w:rsidTr="00CE6589">
        <w:trPr>
          <w:trHeight w:val="260"/>
        </w:trPr>
        <w:tc>
          <w:tcPr>
            <w:tcW w:w="3020" w:type="dxa"/>
          </w:tcPr>
          <w:p w14:paraId="7A1CF5A0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4488" w:type="dxa"/>
          </w:tcPr>
          <w:p w14:paraId="4407EEBD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1554" w:type="dxa"/>
          </w:tcPr>
          <w:p w14:paraId="7F5EACFC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</w:tr>
      <w:tr w:rsidR="00D57CCE" w14:paraId="471A06DA" w14:textId="77777777" w:rsidTr="00CE6589">
        <w:trPr>
          <w:trHeight w:val="260"/>
        </w:trPr>
        <w:tc>
          <w:tcPr>
            <w:tcW w:w="3020" w:type="dxa"/>
          </w:tcPr>
          <w:p w14:paraId="411C8C37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4488" w:type="dxa"/>
          </w:tcPr>
          <w:p w14:paraId="7F3C044D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1554" w:type="dxa"/>
          </w:tcPr>
          <w:p w14:paraId="3C7DF483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</w:tr>
    </w:tbl>
    <w:p w14:paraId="4C85BB0D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7F0F659D" w14:textId="77777777" w:rsidR="00D57CCE" w:rsidRPr="00180252" w:rsidRDefault="00D57CCE" w:rsidP="00D57CCE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VZDRŽEVALEC Z IZOBRAZBO ELEKTRO ali STROJNE SMERI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7821063D" w14:textId="77777777" w:rsidR="00D57CCE" w:rsidRPr="0049696B" w:rsidRDefault="00D57CCE" w:rsidP="00D57CCE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25F94879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CE6589">
        <w:rPr>
          <w:rFonts w:ascii="Tahoma" w:hAnsi="Tahoma" w:cs="Tahoma"/>
          <w:iCs/>
          <w:lang w:eastAsia="sl-SI"/>
        </w:rPr>
        <w:t xml:space="preserve">Ime in priimek </w:t>
      </w:r>
      <w:r w:rsidRPr="00CE6589">
        <w:rPr>
          <w:rFonts w:ascii="Tahoma" w:hAnsi="Tahoma" w:cs="Tahoma"/>
          <w:lang w:eastAsia="sl-SI"/>
        </w:rPr>
        <w:t>: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……………………………………………………………………………………………………….</w:t>
      </w:r>
    </w:p>
    <w:p w14:paraId="675E1C9A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207C2733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 xml:space="preserve">Dosežena izobrazba: 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………………………………………………………………………………………………</w:t>
      </w:r>
    </w:p>
    <w:p w14:paraId="55F88E8B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3B813B1F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 xml:space="preserve">SOK raven dosežene izobrazbe: </w:t>
      </w:r>
      <w:r w:rsidRPr="0049696B">
        <w:rPr>
          <w:rFonts w:ascii="Tahoma" w:hAnsi="Tahoma" w:cs="Tahoma"/>
          <w:lang w:eastAsia="sl-SI"/>
        </w:rPr>
        <w:t xml:space="preserve"> ……………………………………………………………………</w:t>
      </w:r>
      <w:r>
        <w:rPr>
          <w:rFonts w:ascii="Tahoma" w:hAnsi="Tahoma" w:cs="Tahoma"/>
          <w:lang w:eastAsia="sl-SI"/>
        </w:rPr>
        <w:t>……………</w:t>
      </w:r>
    </w:p>
    <w:p w14:paraId="67C5D8D2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2C1BD1D9" w14:textId="77777777" w:rsidR="00D57CCE" w:rsidRDefault="00D57CCE" w:rsidP="00D57CC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PODATKI O REFERENCAH VZDRŽEVALCA:</w:t>
      </w:r>
    </w:p>
    <w:p w14:paraId="424E3857" w14:textId="77777777" w:rsidR="00D57CCE" w:rsidRDefault="00D57CCE" w:rsidP="00D57CC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4488"/>
        <w:gridCol w:w="1554"/>
      </w:tblGrid>
      <w:tr w:rsidR="00D57CCE" w14:paraId="00193CEC" w14:textId="77777777" w:rsidTr="00CE6589">
        <w:trPr>
          <w:trHeight w:val="1318"/>
        </w:trPr>
        <w:tc>
          <w:tcPr>
            <w:tcW w:w="3020" w:type="dxa"/>
          </w:tcPr>
          <w:p w14:paraId="4DD43886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 xml:space="preserve">Naziv naročnika referenčnega dela in kontaktna oseba </w:t>
            </w:r>
            <w:r w:rsidRPr="00CE6589">
              <w:rPr>
                <w:rFonts w:ascii="Tahoma" w:hAnsi="Tahoma" w:cs="Tahoma"/>
                <w:i/>
                <w:lang w:eastAsia="sl-SI"/>
              </w:rPr>
              <w:t>(ime in priimek, telefon in e-naslov)</w:t>
            </w:r>
          </w:p>
        </w:tc>
        <w:tc>
          <w:tcPr>
            <w:tcW w:w="4488" w:type="dxa"/>
          </w:tcPr>
          <w:p w14:paraId="61893B21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>O</w:t>
            </w:r>
            <w:r w:rsidRPr="00CE6589">
              <w:rPr>
                <w:rFonts w:ascii="Tahoma" w:hAnsi="Tahoma" w:cs="Tahoma"/>
                <w:lang w:eastAsia="sl-SI"/>
              </w:rPr>
              <w:t>pis referenčnega dela, iz katerega</w:t>
            </w:r>
            <w:r>
              <w:rPr>
                <w:rFonts w:ascii="Tahoma" w:hAnsi="Tahoma" w:cs="Tahoma"/>
                <w:lang w:eastAsia="sl-SI"/>
              </w:rPr>
              <w:t xml:space="preserve"> </w:t>
            </w:r>
            <w:r w:rsidRPr="00CE6589">
              <w:rPr>
                <w:rFonts w:ascii="Tahoma" w:hAnsi="Tahoma" w:cs="Tahoma"/>
                <w:lang w:eastAsia="sl-SI"/>
              </w:rPr>
              <w:t xml:space="preserve">bo razvidno izpolnjevanje pogojev iz </w:t>
            </w:r>
            <w:proofErr w:type="spellStart"/>
            <w:r w:rsidRPr="00CE6589">
              <w:rPr>
                <w:rFonts w:ascii="Tahoma" w:hAnsi="Tahoma" w:cs="Tahoma"/>
                <w:lang w:eastAsia="sl-SI"/>
              </w:rPr>
              <w:t>podčlena</w:t>
            </w:r>
            <w:proofErr w:type="spellEnd"/>
            <w:r>
              <w:rPr>
                <w:rFonts w:ascii="Tahoma" w:hAnsi="Tahoma" w:cs="Tahoma"/>
                <w:lang w:eastAsia="sl-SI"/>
              </w:rPr>
              <w:t xml:space="preserve"> </w:t>
            </w:r>
            <w:r w:rsidRPr="00CE6589">
              <w:rPr>
                <w:rFonts w:ascii="Tahoma" w:hAnsi="Tahoma" w:cs="Tahoma"/>
                <w:lang w:eastAsia="sl-SI"/>
              </w:rPr>
              <w:t xml:space="preserve">3.2. </w:t>
            </w:r>
            <w:r>
              <w:rPr>
                <w:rFonts w:ascii="Tahoma" w:hAnsi="Tahoma" w:cs="Tahoma"/>
                <w:lang w:eastAsia="sl-SI"/>
              </w:rPr>
              <w:t>(c)</w:t>
            </w:r>
            <w:r w:rsidRPr="00CE6589">
              <w:rPr>
                <w:rFonts w:ascii="Tahoma" w:hAnsi="Tahoma" w:cs="Tahoma"/>
                <w:lang w:eastAsia="sl-SI"/>
              </w:rPr>
              <w:t xml:space="preserve"> </w:t>
            </w:r>
            <w:r>
              <w:rPr>
                <w:rFonts w:ascii="Tahoma" w:hAnsi="Tahoma" w:cs="Tahoma"/>
                <w:lang w:eastAsia="sl-SI"/>
              </w:rPr>
              <w:t>N</w:t>
            </w:r>
            <w:r w:rsidRPr="00CE6589">
              <w:rPr>
                <w:rFonts w:ascii="Tahoma" w:hAnsi="Tahoma" w:cs="Tahoma"/>
                <w:lang w:eastAsia="sl-SI"/>
              </w:rPr>
              <w:t>avodil, vključno z navedbo</w:t>
            </w:r>
            <w:r>
              <w:rPr>
                <w:rFonts w:ascii="Tahoma" w:hAnsi="Tahoma" w:cs="Tahoma"/>
                <w:lang w:eastAsia="sl-SI"/>
              </w:rPr>
              <w:t xml:space="preserve"> </w:t>
            </w:r>
            <w:r w:rsidRPr="00CE6589">
              <w:rPr>
                <w:rFonts w:ascii="Tahoma" w:hAnsi="Tahoma" w:cs="Tahoma"/>
                <w:lang w:eastAsia="sl-SI"/>
              </w:rPr>
              <w:t>objekta, v katerem je kade</w:t>
            </w:r>
            <w:r>
              <w:rPr>
                <w:rFonts w:ascii="Tahoma" w:hAnsi="Tahoma" w:cs="Tahoma"/>
                <w:lang w:eastAsia="sl-SI"/>
              </w:rPr>
              <w:t>r izvajal navedena dela</w:t>
            </w:r>
          </w:p>
        </w:tc>
        <w:tc>
          <w:tcPr>
            <w:tcW w:w="1554" w:type="dxa"/>
          </w:tcPr>
          <w:p w14:paraId="68AE41A5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  <w:r>
              <w:rPr>
                <w:rFonts w:ascii="Tahoma" w:hAnsi="Tahoma" w:cs="Tahoma"/>
                <w:lang w:eastAsia="sl-SI"/>
              </w:rPr>
              <w:t>Trajanje izvajanja del</w:t>
            </w:r>
          </w:p>
        </w:tc>
      </w:tr>
      <w:tr w:rsidR="00D57CCE" w14:paraId="48590C38" w14:textId="77777777" w:rsidTr="00CE6589">
        <w:trPr>
          <w:trHeight w:val="260"/>
        </w:trPr>
        <w:tc>
          <w:tcPr>
            <w:tcW w:w="3020" w:type="dxa"/>
          </w:tcPr>
          <w:p w14:paraId="6342E560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4488" w:type="dxa"/>
          </w:tcPr>
          <w:p w14:paraId="18668432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1554" w:type="dxa"/>
          </w:tcPr>
          <w:p w14:paraId="2FEA3DFE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</w:tr>
      <w:tr w:rsidR="00D57CCE" w14:paraId="50102E6D" w14:textId="77777777" w:rsidTr="00CE6589">
        <w:trPr>
          <w:trHeight w:val="260"/>
        </w:trPr>
        <w:tc>
          <w:tcPr>
            <w:tcW w:w="3020" w:type="dxa"/>
          </w:tcPr>
          <w:p w14:paraId="1B369D1C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4488" w:type="dxa"/>
          </w:tcPr>
          <w:p w14:paraId="1935E9B4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  <w:tc>
          <w:tcPr>
            <w:tcW w:w="1554" w:type="dxa"/>
          </w:tcPr>
          <w:p w14:paraId="44537083" w14:textId="77777777" w:rsidR="00D57CCE" w:rsidRDefault="00D57CCE" w:rsidP="00CE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sl-SI"/>
              </w:rPr>
            </w:pPr>
          </w:p>
        </w:tc>
      </w:tr>
    </w:tbl>
    <w:p w14:paraId="17D1E776" w14:textId="77777777" w:rsidR="00D57CCE" w:rsidRDefault="00D57CCE" w:rsidP="00D57CC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D36EDFF" w14:textId="77777777" w:rsidR="00D57CCE" w:rsidRPr="0049696B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  <w:r>
        <w:rPr>
          <w:rFonts w:ascii="Tahoma" w:hAnsi="Tahoma" w:cs="Tahoma"/>
          <w:i/>
          <w:iCs/>
          <w:lang w:eastAsia="sl-SI"/>
        </w:rPr>
        <w:t>OPOMBE</w:t>
      </w:r>
      <w:r w:rsidRPr="0049696B">
        <w:rPr>
          <w:rFonts w:ascii="Tahoma" w:hAnsi="Tahoma" w:cs="Tahoma"/>
          <w:i/>
          <w:iCs/>
          <w:lang w:eastAsia="sl-SI"/>
        </w:rPr>
        <w:t>:</w:t>
      </w:r>
    </w:p>
    <w:p w14:paraId="7F552FC4" w14:textId="77777777" w:rsidR="00D57CCE" w:rsidRDefault="00D57CCE" w:rsidP="00D57CC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</w:p>
    <w:p w14:paraId="02167422" w14:textId="77777777" w:rsidR="00D57CCE" w:rsidRDefault="00D57CCE" w:rsidP="00D57CCE">
      <w:pPr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>V primeru ve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lang w:eastAsia="sl-SI"/>
        </w:rPr>
        <w:t xml:space="preserve"> </w:t>
      </w:r>
      <w:r>
        <w:rPr>
          <w:rFonts w:ascii="Tahoma" w:hAnsi="Tahoma" w:cs="Tahoma"/>
          <w:i/>
          <w:iCs/>
          <w:lang w:eastAsia="sl-SI"/>
        </w:rPr>
        <w:t>kadrov</w:t>
      </w:r>
      <w:r w:rsidRPr="0049696B">
        <w:rPr>
          <w:rFonts w:ascii="Tahoma" w:hAnsi="Tahoma" w:cs="Tahoma"/>
          <w:i/>
          <w:iCs/>
          <w:lang w:eastAsia="sl-SI"/>
        </w:rPr>
        <w:t xml:space="preserve"> se </w:t>
      </w:r>
      <w:r>
        <w:rPr>
          <w:rFonts w:ascii="Tahoma" w:hAnsi="Tahoma" w:cs="Tahoma"/>
          <w:i/>
          <w:iCs/>
          <w:lang w:eastAsia="sl-SI"/>
        </w:rPr>
        <w:t xml:space="preserve">obrazec </w:t>
      </w:r>
      <w:r w:rsidRPr="0049696B">
        <w:rPr>
          <w:rFonts w:ascii="Tahoma" w:hAnsi="Tahoma" w:cs="Tahoma"/>
          <w:i/>
          <w:iCs/>
          <w:lang w:eastAsia="sl-SI"/>
        </w:rPr>
        <w:t>kopira.</w:t>
      </w:r>
    </w:p>
    <w:p w14:paraId="3271EEA1" w14:textId="77777777" w:rsidR="00D57CCE" w:rsidRDefault="00D57CCE" w:rsidP="00D57CCE">
      <w:pPr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 xml:space="preserve">V primeru </w:t>
      </w:r>
      <w:r>
        <w:rPr>
          <w:rFonts w:ascii="Tahoma" w:hAnsi="Tahoma" w:cs="Tahoma"/>
          <w:i/>
          <w:iCs/>
          <w:lang w:eastAsia="sl-SI"/>
        </w:rPr>
        <w:t>navedbe večjega števila referenčnih del, se v tabelah dodajo vrstice.</w:t>
      </w:r>
    </w:p>
    <w:p w14:paraId="57DC6BC2" w14:textId="31584246" w:rsidR="00D57CCE" w:rsidRDefault="00D57CCE" w:rsidP="00D57CCE">
      <w:pPr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>
        <w:rPr>
          <w:rFonts w:ascii="Tahoma" w:hAnsi="Tahoma" w:cs="Tahoma"/>
          <w:i/>
          <w:iCs/>
          <w:lang w:eastAsia="sl-SI"/>
        </w:rPr>
        <w:t xml:space="preserve">Za vse navedene kadre ponudnik za tem obrazcem priloži dokazilo o doseženi izobrazbi </w:t>
      </w:r>
      <w:r w:rsidRPr="00D57CCE">
        <w:rPr>
          <w:rFonts w:ascii="Tahoma" w:hAnsi="Tahoma" w:cs="Tahoma"/>
          <w:i/>
          <w:iCs/>
          <w:lang w:eastAsia="sl-SI"/>
        </w:rPr>
        <w:t>in dokazilo o opravljenem periodičnem izpitu iz varstva pri delu za serviserja dvigal</w:t>
      </w:r>
      <w:r w:rsidRPr="0049696B">
        <w:rPr>
          <w:rFonts w:ascii="Tahoma" w:hAnsi="Tahoma" w:cs="Tahoma"/>
          <w:i/>
          <w:iCs/>
          <w:lang w:eastAsia="sl-SI"/>
        </w:rPr>
        <w:t>.</w:t>
      </w: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D57CCE" w:rsidRPr="005122B9" w14:paraId="1F0F72EF" w14:textId="77777777" w:rsidTr="00CE6589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3FBAED4E" w14:textId="77777777" w:rsidR="00D57CCE" w:rsidRPr="00180252" w:rsidRDefault="00D57CCE" w:rsidP="00CE6589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012EAC05" w14:textId="77777777" w:rsidR="00D57CCE" w:rsidRPr="00180252" w:rsidRDefault="00D57CCE" w:rsidP="00CE6589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7689F7C2" w14:textId="77777777" w:rsidR="00D57CCE" w:rsidRPr="00180252" w:rsidRDefault="00D57CCE" w:rsidP="00CE6589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25F2B34F" w14:textId="77777777" w:rsidR="00D57CCE" w:rsidRPr="00180252" w:rsidRDefault="00D57CCE" w:rsidP="00CE6589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6AD59704" w14:textId="77777777" w:rsidR="00D57CCE" w:rsidRPr="00180252" w:rsidRDefault="00D57CCE" w:rsidP="00CE6589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</w:tr>
      <w:tr w:rsidR="00D57CCE" w:rsidRPr="0049696B" w14:paraId="446ECA5E" w14:textId="77777777" w:rsidTr="00CE6589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2EB905AE" w14:textId="77777777" w:rsidR="00D57CCE" w:rsidRPr="0049696B" w:rsidRDefault="00D57CCE" w:rsidP="00CE6589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0B1BA94C" w14:textId="77777777" w:rsidR="00D57CCE" w:rsidRPr="0049696B" w:rsidRDefault="00D57CCE" w:rsidP="00CE6589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3F3A8E38" w14:textId="77777777" w:rsidR="00D57CCE" w:rsidRPr="0049696B" w:rsidRDefault="00D57CCE" w:rsidP="00CE6589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79515794" w14:textId="77777777" w:rsidR="000A45EA" w:rsidRDefault="000A45EA" w:rsidP="00DC4D48">
      <w:pPr>
        <w:spacing w:after="0"/>
        <w:rPr>
          <w:rFonts w:ascii="Tahoma" w:hAnsi="Tahoma" w:cs="Tahoma"/>
        </w:rPr>
        <w:sectPr w:rsidR="000A45EA" w:rsidSect="00BC01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0F38960A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99CD2A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609C99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647958" w14:textId="7777777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8FDDB1" w14:textId="77777777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8E0AB1E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E115B31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E4309A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4F2980ED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643DD0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7483936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76BB079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204EE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7280D726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3CAD3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7107B50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3E5765C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39E7981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04C1C72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1901EA21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97FA7FC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315C7100" w14:textId="77777777" w:rsidR="00D74750" w:rsidRPr="00266619" w:rsidRDefault="00D74750" w:rsidP="00D74750">
      <w:pPr>
        <w:rPr>
          <w:rFonts w:ascii="Tahoma" w:hAnsi="Tahoma" w:cs="Tahoma"/>
        </w:rPr>
      </w:pPr>
    </w:p>
    <w:p w14:paraId="4267C99E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22AE8A37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7A602B50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3554" w14:textId="77777777" w:rsidR="00D74750" w:rsidRPr="007726B4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6B9" w14:textId="77777777" w:rsidR="00D74750" w:rsidRPr="007726B4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5020A" w14:paraId="5D510608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AA089" w14:textId="77777777" w:rsidR="00D74750" w:rsidRPr="007726B4" w:rsidRDefault="00D74750" w:rsidP="0049438D">
            <w:pPr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D8701" w14:textId="77777777" w:rsidR="00D74750" w:rsidRPr="007726B4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0861447D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168D3240" w14:textId="77777777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          PONUDNIK (podpis</w:t>
      </w:r>
      <w:r w:rsidRPr="00266619">
        <w:rPr>
          <w:rFonts w:cs="Arial"/>
        </w:rPr>
        <w:t>) ________________</w:t>
      </w:r>
    </w:p>
    <w:p w14:paraId="41CD75A0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22F33860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653B2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657B9B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4395AB" w14:textId="7777777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D19FFB" w14:textId="77777777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7C68CB2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47106FFD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5CA5294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72C957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146F549F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E0E0F70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4C72ED97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701192A5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6D33A725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71A02329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2771CB51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39199CC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3C609DE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2F754C90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4206EBA8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E8B607A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400F6FE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41063D7" w14:textId="0EB4F90E" w:rsidR="00D74750" w:rsidRPr="0049438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D57CCE" w:rsidRPr="00D57CCE">
        <w:rPr>
          <w:rFonts w:ascii="Tahoma" w:eastAsia="Times New Roman" w:hAnsi="Tahoma" w:cs="Tahoma"/>
          <w:lang w:eastAsia="sl-SI"/>
        </w:rPr>
        <w:t>Tehnično vzdrževanje poslovnih prostorov, Sklop 1 - 6</w:t>
      </w:r>
      <w:r w:rsidR="00DC24AC">
        <w:rPr>
          <w:rFonts w:ascii="Tahoma" w:eastAsia="Times New Roman" w:hAnsi="Tahoma" w:cs="Tahoma"/>
          <w:lang w:eastAsia="sl-SI"/>
        </w:rPr>
        <w:t xml:space="preserve">; Sklop ____: _____________________ </w:t>
      </w:r>
      <w:r w:rsidRPr="00CE1A24">
        <w:rPr>
          <w:rFonts w:ascii="Tahoma" w:eastAsia="Times New Roman" w:hAnsi="Tahoma" w:cs="Tahoma"/>
          <w:lang w:eastAsia="sl-SI"/>
        </w:rPr>
        <w:t xml:space="preserve">«.  </w:t>
      </w:r>
    </w:p>
    <w:p w14:paraId="53D2E25B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5C42A03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03083732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3A1FE6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14:paraId="41311E2F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69E6B73C" w14:textId="77777777"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5310734E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9245080" w14:textId="77777777"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76F9C43F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145FC931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39B627A8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C1C1D1E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7D95CD81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66EAA4CA" w14:textId="77777777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28FBE" w14:textId="77777777" w:rsidR="00AA03EB" w:rsidRDefault="00AA03EB" w:rsidP="00520A40">
      <w:pPr>
        <w:spacing w:after="0" w:line="240" w:lineRule="auto"/>
      </w:pPr>
      <w:r>
        <w:separator/>
      </w:r>
    </w:p>
  </w:endnote>
  <w:endnote w:type="continuationSeparator" w:id="0">
    <w:p w14:paraId="5DC08BD2" w14:textId="77777777" w:rsidR="00AA03EB" w:rsidRDefault="00AA03EB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5DFE" w14:textId="77777777" w:rsidR="00D74750" w:rsidRPr="00801742" w:rsidRDefault="00D74750" w:rsidP="0090288F">
    <w:pPr>
      <w:pStyle w:val="Glava"/>
    </w:pPr>
  </w:p>
  <w:p w14:paraId="4B33C565" w14:textId="77777777" w:rsidR="00D74750" w:rsidRDefault="00D74750" w:rsidP="0090288F"/>
  <w:p w14:paraId="1C2891A7" w14:textId="1E14F838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A664C8">
      <w:rPr>
        <w:noProof/>
      </w:rPr>
      <w:t>8</w:t>
    </w:r>
    <w:r>
      <w:fldChar w:fldCharType="end"/>
    </w:r>
  </w:p>
  <w:p w14:paraId="5B6884F7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3159F" w14:textId="77777777" w:rsidR="00AA03EB" w:rsidRDefault="00AA03EB" w:rsidP="00520A40">
      <w:pPr>
        <w:spacing w:after="0" w:line="240" w:lineRule="auto"/>
      </w:pPr>
      <w:r>
        <w:separator/>
      </w:r>
    </w:p>
  </w:footnote>
  <w:footnote w:type="continuationSeparator" w:id="0">
    <w:p w14:paraId="4B4C3EB8" w14:textId="77777777" w:rsidR="00AA03EB" w:rsidRDefault="00AA03EB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4EFE3" w14:textId="77777777" w:rsidR="00EF5B5D" w:rsidRDefault="00AD4DA2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0FEFD807" wp14:editId="7F3F3BC3">
          <wp:simplePos x="0" y="0"/>
          <wp:positionH relativeFrom="page">
            <wp:posOffset>5023387</wp:posOffset>
          </wp:positionH>
          <wp:positionV relativeFrom="page">
            <wp:posOffset>-315937</wp:posOffset>
          </wp:positionV>
          <wp:extent cx="2520315" cy="1259840"/>
          <wp:effectExtent l="0" t="0" r="0" b="0"/>
          <wp:wrapSquare wrapText="bothSides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E39821" w14:textId="77777777" w:rsidR="00EF5B5D" w:rsidRDefault="00EF5B5D" w:rsidP="00B80DA9">
    <w:pPr>
      <w:pStyle w:val="Glava"/>
      <w:jc w:val="center"/>
    </w:pPr>
  </w:p>
  <w:p w14:paraId="314FFA7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8"/>
  </w:num>
  <w:num w:numId="5">
    <w:abstractNumId w:val="7"/>
  </w:num>
  <w:num w:numId="6">
    <w:abstractNumId w:val="24"/>
  </w:num>
  <w:num w:numId="7">
    <w:abstractNumId w:val="27"/>
  </w:num>
  <w:num w:numId="8">
    <w:abstractNumId w:val="21"/>
  </w:num>
  <w:num w:numId="9">
    <w:abstractNumId w:val="18"/>
  </w:num>
  <w:num w:numId="10">
    <w:abstractNumId w:val="17"/>
  </w:num>
  <w:num w:numId="11">
    <w:abstractNumId w:val="25"/>
  </w:num>
  <w:num w:numId="12">
    <w:abstractNumId w:val="11"/>
  </w:num>
  <w:num w:numId="13">
    <w:abstractNumId w:val="4"/>
  </w:num>
  <w:num w:numId="14">
    <w:abstractNumId w:val="2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6"/>
  </w:num>
  <w:num w:numId="22">
    <w:abstractNumId w:val="22"/>
  </w:num>
  <w:num w:numId="23">
    <w:abstractNumId w:val="3"/>
  </w:num>
  <w:num w:numId="24">
    <w:abstractNumId w:val="23"/>
  </w:num>
  <w:num w:numId="25">
    <w:abstractNumId w:val="19"/>
  </w:num>
  <w:num w:numId="26">
    <w:abstractNumId w:val="12"/>
  </w:num>
  <w:num w:numId="27">
    <w:abstractNumId w:val="16"/>
  </w:num>
  <w:num w:numId="28">
    <w:abstractNumId w:val="1"/>
  </w:num>
  <w:num w:numId="29">
    <w:abstractNumId w:val="0"/>
  </w:num>
  <w:num w:numId="30">
    <w:abstractNumId w:val="2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55337"/>
    <w:rsid w:val="000615C9"/>
    <w:rsid w:val="000951EF"/>
    <w:rsid w:val="00097E04"/>
    <w:rsid w:val="000A45EA"/>
    <w:rsid w:val="000D6685"/>
    <w:rsid w:val="000F4FCE"/>
    <w:rsid w:val="000F660D"/>
    <w:rsid w:val="001009A2"/>
    <w:rsid w:val="00107C04"/>
    <w:rsid w:val="00120641"/>
    <w:rsid w:val="00142317"/>
    <w:rsid w:val="00163CA6"/>
    <w:rsid w:val="00171165"/>
    <w:rsid w:val="001C022D"/>
    <w:rsid w:val="001E77B1"/>
    <w:rsid w:val="00202F55"/>
    <w:rsid w:val="00234845"/>
    <w:rsid w:val="00297CD4"/>
    <w:rsid w:val="002C090A"/>
    <w:rsid w:val="002C7D25"/>
    <w:rsid w:val="00305176"/>
    <w:rsid w:val="00320FC1"/>
    <w:rsid w:val="00336B76"/>
    <w:rsid w:val="00370E0F"/>
    <w:rsid w:val="00375AE8"/>
    <w:rsid w:val="003832D9"/>
    <w:rsid w:val="00384C1D"/>
    <w:rsid w:val="003D27C0"/>
    <w:rsid w:val="004828C5"/>
    <w:rsid w:val="004A665F"/>
    <w:rsid w:val="004C6D00"/>
    <w:rsid w:val="004D048B"/>
    <w:rsid w:val="00506DD6"/>
    <w:rsid w:val="00507528"/>
    <w:rsid w:val="00520A40"/>
    <w:rsid w:val="00521B87"/>
    <w:rsid w:val="0052395D"/>
    <w:rsid w:val="00533AAA"/>
    <w:rsid w:val="00565D40"/>
    <w:rsid w:val="00586A09"/>
    <w:rsid w:val="005932EB"/>
    <w:rsid w:val="005D14D1"/>
    <w:rsid w:val="005E031F"/>
    <w:rsid w:val="005F38B6"/>
    <w:rsid w:val="006001BC"/>
    <w:rsid w:val="00612EF7"/>
    <w:rsid w:val="00626D82"/>
    <w:rsid w:val="00643F6C"/>
    <w:rsid w:val="00651729"/>
    <w:rsid w:val="00653609"/>
    <w:rsid w:val="00676A5B"/>
    <w:rsid w:val="006C2DDA"/>
    <w:rsid w:val="00706001"/>
    <w:rsid w:val="007133D7"/>
    <w:rsid w:val="00761615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74017"/>
    <w:rsid w:val="009C5036"/>
    <w:rsid w:val="009D4D6F"/>
    <w:rsid w:val="009E20BC"/>
    <w:rsid w:val="00A239E0"/>
    <w:rsid w:val="00A4056D"/>
    <w:rsid w:val="00A664C8"/>
    <w:rsid w:val="00A71926"/>
    <w:rsid w:val="00A74B6D"/>
    <w:rsid w:val="00A95A3A"/>
    <w:rsid w:val="00AA03EB"/>
    <w:rsid w:val="00AA6EFD"/>
    <w:rsid w:val="00AD49F5"/>
    <w:rsid w:val="00AD4DA2"/>
    <w:rsid w:val="00AD7143"/>
    <w:rsid w:val="00B02DE4"/>
    <w:rsid w:val="00B32F6A"/>
    <w:rsid w:val="00B454A8"/>
    <w:rsid w:val="00B659BE"/>
    <w:rsid w:val="00B72DE2"/>
    <w:rsid w:val="00B80DA9"/>
    <w:rsid w:val="00B9493A"/>
    <w:rsid w:val="00BA55A4"/>
    <w:rsid w:val="00BC0132"/>
    <w:rsid w:val="00BE5A22"/>
    <w:rsid w:val="00BE62C6"/>
    <w:rsid w:val="00C14C9C"/>
    <w:rsid w:val="00C21E97"/>
    <w:rsid w:val="00C70B7D"/>
    <w:rsid w:val="00CC4ADB"/>
    <w:rsid w:val="00CE2981"/>
    <w:rsid w:val="00D0239F"/>
    <w:rsid w:val="00D07D92"/>
    <w:rsid w:val="00D3789E"/>
    <w:rsid w:val="00D57CCE"/>
    <w:rsid w:val="00D67E74"/>
    <w:rsid w:val="00D7451E"/>
    <w:rsid w:val="00D74750"/>
    <w:rsid w:val="00D86C37"/>
    <w:rsid w:val="00D925B0"/>
    <w:rsid w:val="00DA3655"/>
    <w:rsid w:val="00DC24AC"/>
    <w:rsid w:val="00DC35A9"/>
    <w:rsid w:val="00DC4D48"/>
    <w:rsid w:val="00E03979"/>
    <w:rsid w:val="00E31A76"/>
    <w:rsid w:val="00E50485"/>
    <w:rsid w:val="00E74523"/>
    <w:rsid w:val="00E77978"/>
    <w:rsid w:val="00E82BCC"/>
    <w:rsid w:val="00E90A30"/>
    <w:rsid w:val="00EA3FF6"/>
    <w:rsid w:val="00EF5B5D"/>
    <w:rsid w:val="00F1259E"/>
    <w:rsid w:val="00F12A70"/>
    <w:rsid w:val="00F30C12"/>
    <w:rsid w:val="00F35F0D"/>
    <w:rsid w:val="00F77EAE"/>
    <w:rsid w:val="00F871E5"/>
    <w:rsid w:val="00FA16E8"/>
    <w:rsid w:val="00FE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E855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0845C-5720-4361-8818-A0B99E7A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949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22</cp:revision>
  <cp:lastPrinted>2022-04-06T08:06:00Z</cp:lastPrinted>
  <dcterms:created xsi:type="dcterms:W3CDTF">2022-12-16T09:20:00Z</dcterms:created>
  <dcterms:modified xsi:type="dcterms:W3CDTF">2024-11-21T10:52:00Z</dcterms:modified>
</cp:coreProperties>
</file>